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189B" w14:textId="12DC2D88" w:rsidR="009E24D7" w:rsidRPr="00223260" w:rsidRDefault="00C55F33" w:rsidP="006A1818">
      <w:pPr>
        <w:keepNext/>
        <w:spacing w:after="0" w:line="216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        </w:t>
      </w:r>
      <w:r w:rsidR="009E24D7" w:rsidRPr="00223260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Formularz zgłoszenia udziału w kursie</w:t>
      </w:r>
    </w:p>
    <w:p w14:paraId="045FF909" w14:textId="2EA49939" w:rsidR="009E24D7" w:rsidRPr="00223260" w:rsidRDefault="009E24D7" w:rsidP="006A1818">
      <w:pPr>
        <w:keepNext/>
        <w:spacing w:after="0" w:line="216" w:lineRule="auto"/>
        <w:jc w:val="center"/>
        <w:outlineLvl w:val="0"/>
        <w:rPr>
          <w:rFonts w:asciiTheme="minorHAnsi" w:eastAsia="Times New Roman" w:hAnsiTheme="minorHAnsi" w:cstheme="minorHAnsi"/>
          <w:bCs/>
          <w:color w:val="A6A6A6" w:themeColor="background1" w:themeShade="A6"/>
          <w:sz w:val="16"/>
          <w:szCs w:val="16"/>
          <w:lang w:eastAsia="pl-PL"/>
        </w:rPr>
      </w:pPr>
      <w:r w:rsidRPr="00223260">
        <w:rPr>
          <w:rFonts w:asciiTheme="minorHAnsi" w:eastAsia="Times New Roman" w:hAnsiTheme="minorHAnsi" w:cstheme="minorHAnsi"/>
          <w:bCs/>
          <w:color w:val="A6A6A6" w:themeColor="background1" w:themeShade="A6"/>
          <w:sz w:val="16"/>
          <w:szCs w:val="16"/>
          <w:lang w:eastAsia="pl-PL"/>
        </w:rPr>
        <w:t>_________________________________________________________________________________________________________________</w:t>
      </w:r>
    </w:p>
    <w:p w14:paraId="70E17228" w14:textId="77777777" w:rsidR="009E24D7" w:rsidRPr="00223260" w:rsidRDefault="009E24D7" w:rsidP="006A1818">
      <w:pPr>
        <w:keepNext/>
        <w:spacing w:after="0" w:line="216" w:lineRule="auto"/>
        <w:jc w:val="center"/>
        <w:outlineLvl w:val="0"/>
        <w:rPr>
          <w:rFonts w:asciiTheme="minorHAnsi" w:eastAsia="Times New Roman" w:hAnsiTheme="minorHAnsi" w:cstheme="minorHAnsi"/>
          <w:bCs/>
          <w:sz w:val="10"/>
          <w:szCs w:val="10"/>
          <w:lang w:eastAsia="pl-PL"/>
        </w:rPr>
      </w:pPr>
    </w:p>
    <w:p w14:paraId="43EEC71A" w14:textId="77777777" w:rsidR="00067785" w:rsidRPr="00067785" w:rsidRDefault="00067785" w:rsidP="006A1818">
      <w:pPr>
        <w:keepNext/>
        <w:spacing w:after="0" w:line="216" w:lineRule="auto"/>
        <w:jc w:val="center"/>
        <w:outlineLvl w:val="0"/>
        <w:rPr>
          <w:rFonts w:eastAsia="Times New Roman" w:cs="Calibri"/>
          <w:b/>
          <w:color w:val="002D86"/>
          <w:sz w:val="8"/>
          <w:szCs w:val="8"/>
          <w:lang w:eastAsia="pl-PL"/>
        </w:rPr>
      </w:pPr>
    </w:p>
    <w:p w14:paraId="53CE98E2" w14:textId="41BB3D19" w:rsidR="001476D5" w:rsidRPr="001476D5" w:rsidRDefault="001476D5" w:rsidP="001476D5">
      <w:pPr>
        <w:keepNext/>
        <w:spacing w:after="0" w:line="216" w:lineRule="auto"/>
        <w:jc w:val="center"/>
        <w:outlineLvl w:val="0"/>
        <w:rPr>
          <w:rFonts w:eastAsia="Times New Roman" w:cs="Calibri"/>
          <w:b/>
          <w:color w:val="002D86"/>
          <w:sz w:val="30"/>
          <w:szCs w:val="30"/>
          <w:lang w:eastAsia="pl-PL"/>
        </w:rPr>
      </w:pPr>
      <w:r w:rsidRPr="001476D5">
        <w:rPr>
          <w:rFonts w:eastAsia="Times New Roman" w:cs="Calibri"/>
          <w:b/>
          <w:color w:val="002D86"/>
          <w:sz w:val="30"/>
          <w:szCs w:val="30"/>
          <w:lang w:eastAsia="pl-PL"/>
        </w:rPr>
        <w:t>ANALIZA DZIAŁKI BUDOWLANEJ POD KĄTEM DANYCH PRZESTRZENNYCH</w:t>
      </w:r>
    </w:p>
    <w:p w14:paraId="5BBD9AC5" w14:textId="77777777" w:rsidR="009E24D7" w:rsidRPr="00223260" w:rsidRDefault="009E24D7" w:rsidP="006A1818">
      <w:pPr>
        <w:keepNext/>
        <w:spacing w:after="0" w:line="216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32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6525"/>
      </w:tblGrid>
      <w:tr w:rsidR="009E24D7" w:rsidRPr="00223260" w14:paraId="2C5312A5" w14:textId="77777777" w:rsidTr="00067785">
        <w:trPr>
          <w:trHeight w:val="454"/>
          <w:jc w:val="center"/>
        </w:trPr>
        <w:tc>
          <w:tcPr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13E75275" w14:textId="77777777" w:rsidR="009E24D7" w:rsidRPr="00223260" w:rsidRDefault="009E24D7" w:rsidP="0037497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b/>
                <w:lang w:eastAsia="pl-PL"/>
              </w:rPr>
              <w:t>DANE DOTYCZĄCE KURSU</w:t>
            </w:r>
          </w:p>
        </w:tc>
      </w:tr>
      <w:tr w:rsidR="009E24D7" w:rsidRPr="00223260" w14:paraId="6FBA63C4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09FF0A01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Temat kursu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182F7579" w14:textId="3D81853C" w:rsidR="001476D5" w:rsidRPr="00223260" w:rsidRDefault="001476D5" w:rsidP="001476D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1476D5">
              <w:rPr>
                <w:rFonts w:asciiTheme="minorHAnsi" w:eastAsia="Times New Roman" w:hAnsiTheme="minorHAnsi" w:cstheme="minorHAnsi"/>
                <w:b/>
                <w:lang w:eastAsia="pl-PL"/>
              </w:rPr>
              <w:t>Analiza działki budowlanej pod kątem danych przestrzennych</w:t>
            </w:r>
          </w:p>
        </w:tc>
      </w:tr>
      <w:tr w:rsidR="009E24D7" w:rsidRPr="00223260" w14:paraId="54E467DC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5C925AFA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 xml:space="preserve">Cena 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75B8FD90" w14:textId="25D36DC0" w:rsidR="009E24D7" w:rsidRPr="00223260" w:rsidRDefault="001476D5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7</w:t>
            </w:r>
            <w:r w:rsidR="009E24D7" w:rsidRPr="00223260">
              <w:rPr>
                <w:rFonts w:asciiTheme="minorHAnsi" w:eastAsia="Times New Roman" w:hAnsiTheme="minorHAnsi" w:cstheme="minorHAnsi"/>
                <w:b/>
                <w:lang w:eastAsia="pl-PL"/>
              </w:rPr>
              <w:t>00 zł</w:t>
            </w:r>
          </w:p>
        </w:tc>
      </w:tr>
      <w:tr w:rsidR="009E24D7" w:rsidRPr="00223260" w14:paraId="47E5185C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59714826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Termin szkolenia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69E9C2DA" w14:textId="3349F27C" w:rsidR="009E24D7" w:rsidRPr="00223260" w:rsidRDefault="001476D5" w:rsidP="00F8585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13 – 14 czerwca 2025 r.</w:t>
            </w:r>
          </w:p>
        </w:tc>
      </w:tr>
      <w:tr w:rsidR="009E24D7" w:rsidRPr="00223260" w14:paraId="20122350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3AE4623B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Miejsce szkolenia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30783E67" w14:textId="77777777" w:rsidR="001476D5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lang w:eastAsia="pl-PL"/>
              </w:rPr>
              <w:t>WSB, ul. Walczaka 25, 66-400 Gorzów Wlkp.</w:t>
            </w:r>
          </w:p>
          <w:p w14:paraId="66993EFB" w14:textId="62B7FF69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lang w:eastAsia="pl-PL"/>
              </w:rPr>
              <w:t>tel. 95 733 66 68</w:t>
            </w:r>
            <w:r w:rsidR="001476D5">
              <w:rPr>
                <w:rFonts w:asciiTheme="minorHAnsi" w:eastAsia="Times New Roman" w:hAnsiTheme="minorHAnsi" w:cstheme="minorHAnsi"/>
                <w:lang w:eastAsia="pl-PL"/>
              </w:rPr>
              <w:t xml:space="preserve">, </w:t>
            </w:r>
            <w:r w:rsidR="001476D5" w:rsidRPr="001476D5">
              <w:rPr>
                <w:rFonts w:asciiTheme="minorHAnsi" w:eastAsia="Times New Roman" w:hAnsiTheme="minorHAnsi" w:cstheme="minorHAnsi"/>
                <w:lang w:eastAsia="pl-PL"/>
              </w:rPr>
              <w:t>733 744</w:t>
            </w:r>
            <w:r w:rsidR="001476D5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1476D5" w:rsidRPr="001476D5">
              <w:rPr>
                <w:rFonts w:asciiTheme="minorHAnsi" w:eastAsia="Times New Roman" w:hAnsiTheme="minorHAnsi" w:cstheme="minorHAnsi"/>
                <w:lang w:eastAsia="pl-PL"/>
              </w:rPr>
              <w:t>711</w:t>
            </w:r>
            <w:r w:rsidR="001476D5">
              <w:rPr>
                <w:rFonts w:asciiTheme="minorHAnsi" w:eastAsia="Times New Roman" w:hAnsiTheme="minorHAnsi" w:cstheme="minorHAnsi"/>
                <w:lang w:eastAsia="pl-PL"/>
              </w:rPr>
              <w:t xml:space="preserve">; </w:t>
            </w:r>
            <w:r w:rsidR="001476D5" w:rsidRPr="001476D5">
              <w:rPr>
                <w:rFonts w:asciiTheme="minorHAnsi" w:eastAsia="Times New Roman" w:hAnsiTheme="minorHAnsi" w:cstheme="minorHAnsi"/>
                <w:lang w:eastAsia="pl-PL"/>
              </w:rPr>
              <w:t>e-mail: podyplomowe@wsb.gorzow.pl</w:t>
            </w:r>
          </w:p>
        </w:tc>
      </w:tr>
      <w:tr w:rsidR="009E24D7" w:rsidRPr="00223260" w14:paraId="4FC902B7" w14:textId="77777777" w:rsidTr="00067785">
        <w:trPr>
          <w:trHeight w:val="454"/>
          <w:jc w:val="center"/>
        </w:trPr>
        <w:tc>
          <w:tcPr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72E17EC3" w14:textId="77777777" w:rsidR="009E24D7" w:rsidRPr="00223260" w:rsidRDefault="009E24D7" w:rsidP="0037497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b/>
                <w:lang w:eastAsia="pl-PL"/>
              </w:rPr>
              <w:t>DANE UCZESTNIKA SZKOLENIA</w:t>
            </w:r>
          </w:p>
        </w:tc>
      </w:tr>
      <w:tr w:rsidR="009E24D7" w:rsidRPr="00223260" w14:paraId="480728E6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6D79F454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Imię i nazwisko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7A9F3026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E24D7" w:rsidRPr="00223260" w14:paraId="0E3BB230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55B8EC93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PESEL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3258A842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E24D7" w:rsidRPr="00223260" w14:paraId="470C4B8F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232F967C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Data urodzenia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73ACCB9D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E24D7" w:rsidRPr="00223260" w14:paraId="574854F8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3DBB7ACD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Miejsce urodzenia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5C62D9BF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E24D7" w:rsidRPr="00223260" w14:paraId="625644FB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0CF08D1B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Nr dokumentu tożsamości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03620494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E24D7" w:rsidRPr="00223260" w14:paraId="12DF59D0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22A13943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Adres zamieszkania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1E1E7E48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E24D7" w:rsidRPr="00223260" w14:paraId="4822D9C8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1D85493F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E-mail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1D57B0B5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E24D7" w:rsidRPr="00223260" w14:paraId="75BC70EF" w14:textId="77777777" w:rsidTr="00067785">
        <w:trPr>
          <w:trHeight w:val="397"/>
          <w:jc w:val="center"/>
        </w:trPr>
        <w:tc>
          <w:tcPr>
            <w:tcW w:w="2677" w:type="dxa"/>
            <w:shd w:val="clear" w:color="auto" w:fill="auto"/>
            <w:vAlign w:val="center"/>
          </w:tcPr>
          <w:p w14:paraId="7C09B92D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sz w:val="20"/>
                <w:lang w:eastAsia="pl-PL"/>
              </w:rPr>
              <w:t>Telefon</w:t>
            </w:r>
          </w:p>
        </w:tc>
        <w:tc>
          <w:tcPr>
            <w:tcW w:w="6929" w:type="dxa"/>
            <w:shd w:val="clear" w:color="auto" w:fill="auto"/>
            <w:vAlign w:val="center"/>
          </w:tcPr>
          <w:p w14:paraId="1C11E64A" w14:textId="77777777" w:rsidR="009E24D7" w:rsidRPr="00223260" w:rsidRDefault="009E24D7" w:rsidP="00FE34C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594568AC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56CD8565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58357A6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23260">
        <w:rPr>
          <w:rFonts w:asciiTheme="minorHAnsi" w:hAnsiTheme="minorHAnsi" w:cstheme="minorHAnsi"/>
          <w:b/>
          <w:sz w:val="20"/>
          <w:szCs w:val="20"/>
        </w:rPr>
        <w:t>WARUNKI UCZESTNICTWA:</w:t>
      </w:r>
    </w:p>
    <w:p w14:paraId="3AC63A9F" w14:textId="77777777" w:rsidR="009E24D7" w:rsidRPr="00223260" w:rsidRDefault="009E24D7" w:rsidP="009E24D7">
      <w:pPr>
        <w:spacing w:after="0" w:line="240" w:lineRule="auto"/>
        <w:ind w:left="357"/>
        <w:rPr>
          <w:rFonts w:asciiTheme="minorHAnsi" w:hAnsiTheme="minorHAnsi" w:cstheme="minorHAnsi"/>
          <w:sz w:val="12"/>
          <w:szCs w:val="12"/>
        </w:rPr>
      </w:pPr>
    </w:p>
    <w:p w14:paraId="61C3ABE5" w14:textId="77777777" w:rsidR="009E24D7" w:rsidRPr="00223260" w:rsidRDefault="009E24D7" w:rsidP="006A181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23260">
        <w:rPr>
          <w:rFonts w:asciiTheme="minorHAnsi" w:hAnsiTheme="minorHAnsi" w:cstheme="minorHAnsi"/>
          <w:b/>
          <w:sz w:val="20"/>
          <w:szCs w:val="20"/>
        </w:rPr>
        <w:t>Warunkiem uczestnictwa w szkoleniu jest wypełnienie formularza i przesłanie go na adres mailowy</w:t>
      </w:r>
      <w:r w:rsidRPr="00223260">
        <w:rPr>
          <w:rFonts w:asciiTheme="minorHAnsi" w:hAnsiTheme="minorHAnsi" w:cstheme="minorHAnsi"/>
          <w:sz w:val="20"/>
          <w:szCs w:val="20"/>
        </w:rPr>
        <w:t xml:space="preserve">: </w:t>
      </w:r>
      <w:hyperlink r:id="rId7" w:history="1">
        <w:r w:rsidRPr="00223260">
          <w:rPr>
            <w:rStyle w:val="Hipercze"/>
            <w:rFonts w:asciiTheme="minorHAnsi" w:hAnsiTheme="minorHAnsi" w:cstheme="minorHAnsi"/>
            <w:sz w:val="20"/>
            <w:szCs w:val="20"/>
          </w:rPr>
          <w:t>podyplomowe@wsb.gorzow.pl</w:t>
        </w:r>
      </w:hyperlink>
      <w:r w:rsidRPr="00223260">
        <w:rPr>
          <w:rFonts w:asciiTheme="minorHAnsi" w:hAnsiTheme="minorHAnsi" w:cstheme="minorHAnsi"/>
          <w:sz w:val="20"/>
          <w:szCs w:val="20"/>
        </w:rPr>
        <w:t xml:space="preserve"> </w:t>
      </w:r>
      <w:r w:rsidRPr="00223260">
        <w:rPr>
          <w:rFonts w:asciiTheme="minorHAnsi" w:hAnsiTheme="minorHAnsi" w:cstheme="minorHAnsi"/>
          <w:b/>
          <w:sz w:val="20"/>
          <w:szCs w:val="20"/>
        </w:rPr>
        <w:t>lub złożenie go osobiście w siedzibie WSB</w:t>
      </w:r>
      <w:r w:rsidRPr="00223260">
        <w:rPr>
          <w:rFonts w:asciiTheme="minorHAnsi" w:hAnsiTheme="minorHAnsi" w:cstheme="minorHAnsi"/>
          <w:sz w:val="20"/>
          <w:szCs w:val="20"/>
        </w:rPr>
        <w:t>.</w:t>
      </w:r>
    </w:p>
    <w:p w14:paraId="2AA64AA2" w14:textId="10BB1334" w:rsidR="009E24D7" w:rsidRPr="00067785" w:rsidRDefault="001476D5" w:rsidP="006A181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  <w:r>
        <w:rPr>
          <w:rFonts w:asciiTheme="minorHAnsi" w:hAnsiTheme="minorHAnsi" w:cstheme="minorHAnsi"/>
          <w:spacing w:val="-4"/>
          <w:sz w:val="20"/>
          <w:szCs w:val="20"/>
          <w:u w:val="single"/>
        </w:rPr>
        <w:t>Zapisy są przyjmowane do 09.06</w:t>
      </w:r>
      <w:r w:rsidR="009E24D7" w:rsidRPr="00067785">
        <w:rPr>
          <w:rFonts w:asciiTheme="minorHAnsi" w:hAnsiTheme="minorHAnsi" w:cstheme="minorHAnsi"/>
          <w:spacing w:val="-4"/>
          <w:sz w:val="20"/>
          <w:szCs w:val="20"/>
          <w:u w:val="single"/>
        </w:rPr>
        <w:t>.2025 r.</w:t>
      </w:r>
    </w:p>
    <w:p w14:paraId="4889E58B" w14:textId="596CAFA7" w:rsidR="009E24D7" w:rsidRPr="00223260" w:rsidRDefault="009E24D7" w:rsidP="006A181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18"/>
          <w:szCs w:val="20"/>
        </w:rPr>
      </w:pPr>
      <w:r w:rsidRPr="00F92958">
        <w:rPr>
          <w:rFonts w:asciiTheme="minorHAnsi" w:hAnsiTheme="minorHAnsi" w:cstheme="minorHAnsi"/>
          <w:sz w:val="18"/>
          <w:szCs w:val="20"/>
        </w:rPr>
        <w:t xml:space="preserve">W przypadku rezygnacji ze szkolenia należy powiadomić organizatorów mailowo najpóźniej na </w:t>
      </w:r>
      <w:r w:rsidR="00F92958" w:rsidRPr="00F92958">
        <w:rPr>
          <w:rFonts w:asciiTheme="minorHAnsi" w:hAnsiTheme="minorHAnsi" w:cstheme="minorHAnsi"/>
          <w:sz w:val="18"/>
          <w:szCs w:val="20"/>
        </w:rPr>
        <w:t>5</w:t>
      </w:r>
      <w:r w:rsidRPr="00F92958">
        <w:rPr>
          <w:rFonts w:asciiTheme="minorHAnsi" w:hAnsiTheme="minorHAnsi" w:cstheme="minorHAnsi"/>
          <w:sz w:val="18"/>
          <w:szCs w:val="20"/>
        </w:rPr>
        <w:t xml:space="preserve"> dni przed terminem</w:t>
      </w:r>
      <w:r w:rsidRPr="00223260">
        <w:rPr>
          <w:rFonts w:asciiTheme="minorHAnsi" w:hAnsiTheme="minorHAnsi" w:cstheme="minorHAnsi"/>
          <w:sz w:val="18"/>
          <w:szCs w:val="20"/>
        </w:rPr>
        <w:t xml:space="preserve"> szkolenia. Rezygnacja po tym okresie skutkuje obciążeniem uczestnika kosztami w wysokości 50% ceny szkolenia – również w przypadku braku wcześniejszej wpłaty.</w:t>
      </w:r>
    </w:p>
    <w:p w14:paraId="6D37E447" w14:textId="77777777" w:rsidR="009E24D7" w:rsidRPr="00223260" w:rsidRDefault="009E24D7" w:rsidP="006A1818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18"/>
          <w:szCs w:val="20"/>
        </w:rPr>
      </w:pPr>
      <w:r w:rsidRPr="00223260">
        <w:rPr>
          <w:rFonts w:asciiTheme="minorHAnsi" w:hAnsiTheme="minorHAnsi" w:cstheme="minorHAnsi"/>
          <w:sz w:val="18"/>
          <w:szCs w:val="20"/>
        </w:rPr>
        <w:t>Cena szkolenia obejmuje: udział w szkoleniu, zestaw materiałów szkoleniowych, certyfikat ukończenia szkolenia. Organizatorzy nie zapewniają dojazdu ani zakwaterowania.</w:t>
      </w:r>
    </w:p>
    <w:p w14:paraId="143D6F62" w14:textId="77777777" w:rsidR="009E24D7" w:rsidRPr="00223260" w:rsidRDefault="009E24D7" w:rsidP="006A1818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20"/>
        </w:rPr>
      </w:pPr>
      <w:r w:rsidRPr="00223260">
        <w:rPr>
          <w:rFonts w:asciiTheme="minorHAnsi" w:hAnsiTheme="minorHAnsi" w:cstheme="minorHAnsi"/>
          <w:sz w:val="18"/>
          <w:szCs w:val="20"/>
        </w:rPr>
        <w:t xml:space="preserve">Warunkiem przystąpienia do szkolenia jest wpłata na konto WSB: </w:t>
      </w:r>
    </w:p>
    <w:p w14:paraId="13E6B22F" w14:textId="77777777" w:rsidR="009E24D7" w:rsidRPr="00067785" w:rsidRDefault="009E24D7" w:rsidP="006A1818">
      <w:pPr>
        <w:spacing w:after="0" w:line="240" w:lineRule="auto"/>
        <w:ind w:left="360" w:firstLine="348"/>
        <w:jc w:val="center"/>
        <w:rPr>
          <w:rFonts w:asciiTheme="minorHAnsi" w:hAnsiTheme="minorHAnsi" w:cstheme="minorHAnsi"/>
          <w:sz w:val="20"/>
        </w:rPr>
      </w:pPr>
      <w:r w:rsidRPr="00F92958">
        <w:rPr>
          <w:rFonts w:asciiTheme="minorHAnsi" w:hAnsiTheme="minorHAnsi" w:cstheme="minorHAnsi"/>
          <w:sz w:val="20"/>
        </w:rPr>
        <w:t xml:space="preserve">nr </w:t>
      </w:r>
      <w:r w:rsidRPr="00F92958">
        <w:rPr>
          <w:rFonts w:asciiTheme="minorHAnsi" w:hAnsiTheme="minorHAnsi" w:cstheme="minorHAnsi"/>
          <w:b/>
          <w:sz w:val="20"/>
        </w:rPr>
        <w:t>69 8355 0009 0017 2752 2000 0001</w:t>
      </w:r>
      <w:r w:rsidRPr="00F92958">
        <w:rPr>
          <w:rFonts w:asciiTheme="minorHAnsi" w:hAnsiTheme="minorHAnsi" w:cstheme="minorHAnsi"/>
          <w:sz w:val="20"/>
        </w:rPr>
        <w:t>;</w:t>
      </w:r>
      <w:r w:rsidRPr="00F92958">
        <w:rPr>
          <w:rFonts w:asciiTheme="minorHAnsi" w:hAnsiTheme="minorHAnsi" w:cstheme="minorHAnsi"/>
          <w:b/>
          <w:sz w:val="20"/>
        </w:rPr>
        <w:t xml:space="preserve">  </w:t>
      </w:r>
      <w:r w:rsidRPr="00F92958">
        <w:rPr>
          <w:rFonts w:asciiTheme="minorHAnsi" w:hAnsiTheme="minorHAnsi" w:cstheme="minorHAnsi"/>
          <w:sz w:val="20"/>
        </w:rPr>
        <w:t>Gospodarczy Bank Spółdzielczy w Barlinku</w:t>
      </w:r>
    </w:p>
    <w:p w14:paraId="144E75AA" w14:textId="2D1379DC" w:rsidR="009E24D7" w:rsidRPr="00223260" w:rsidRDefault="009E24D7" w:rsidP="006A1818">
      <w:pPr>
        <w:spacing w:after="0" w:line="240" w:lineRule="auto"/>
        <w:ind w:left="360" w:firstLine="348"/>
        <w:jc w:val="center"/>
        <w:rPr>
          <w:rFonts w:asciiTheme="minorHAnsi" w:hAnsiTheme="minorHAnsi" w:cstheme="minorHAnsi"/>
          <w:sz w:val="18"/>
          <w:szCs w:val="20"/>
        </w:rPr>
      </w:pPr>
      <w:r w:rsidRPr="00223260">
        <w:rPr>
          <w:rFonts w:asciiTheme="minorHAnsi" w:hAnsiTheme="minorHAnsi" w:cstheme="minorHAnsi"/>
          <w:sz w:val="18"/>
          <w:szCs w:val="20"/>
        </w:rPr>
        <w:t>w nieprzekraczalnym terminie</w:t>
      </w:r>
      <w:r w:rsidR="00F92958">
        <w:rPr>
          <w:rFonts w:asciiTheme="minorHAnsi" w:hAnsiTheme="minorHAnsi" w:cstheme="minorHAnsi"/>
          <w:sz w:val="18"/>
          <w:szCs w:val="20"/>
        </w:rPr>
        <w:t xml:space="preserve"> do dnia 09.06.2025 r.</w:t>
      </w:r>
    </w:p>
    <w:p w14:paraId="2104C444" w14:textId="77777777" w:rsidR="009E24D7" w:rsidRPr="00223260" w:rsidRDefault="009E24D7" w:rsidP="006A1818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8"/>
          <w:szCs w:val="20"/>
        </w:rPr>
      </w:pPr>
      <w:r w:rsidRPr="00223260">
        <w:rPr>
          <w:rFonts w:asciiTheme="minorHAnsi" w:hAnsiTheme="minorHAnsi" w:cstheme="minorHAnsi"/>
          <w:sz w:val="18"/>
          <w:szCs w:val="20"/>
        </w:rPr>
        <w:t>Uczelnia po zakończeniu szkolenia wyda fakturę VAT lub rachunek wystawione imiennie na wnioskodawcę w terminie 7 dni od daty zakończenia szkolenia.</w:t>
      </w:r>
    </w:p>
    <w:p w14:paraId="4EEA1F72" w14:textId="77777777" w:rsidR="009E24D7" w:rsidRPr="00223260" w:rsidRDefault="009E24D7" w:rsidP="00067785">
      <w:pPr>
        <w:spacing w:after="0" w:line="216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</w:p>
    <w:p w14:paraId="4864D537" w14:textId="77777777" w:rsidR="00223260" w:rsidRDefault="00223260" w:rsidP="00223260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</w:p>
    <w:p w14:paraId="1937ECC3" w14:textId="77777777" w:rsidR="00067785" w:rsidRPr="00223260" w:rsidRDefault="00067785" w:rsidP="00223260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</w:p>
    <w:p w14:paraId="3FBC33BE" w14:textId="77777777" w:rsidR="00223260" w:rsidRPr="00223260" w:rsidRDefault="00223260" w:rsidP="00223260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994"/>
        <w:gridCol w:w="932"/>
        <w:gridCol w:w="3860"/>
      </w:tblGrid>
      <w:tr w:rsidR="00223260" w:rsidRPr="00223260" w14:paraId="027F7D9B" w14:textId="77777777" w:rsidTr="00223260">
        <w:tc>
          <w:tcPr>
            <w:tcW w:w="3994" w:type="dxa"/>
            <w:tcBorders>
              <w:bottom w:val="dotted" w:sz="4" w:space="0" w:color="auto"/>
            </w:tcBorders>
            <w:shd w:val="clear" w:color="auto" w:fill="auto"/>
          </w:tcPr>
          <w:p w14:paraId="5F5480E9" w14:textId="77777777" w:rsidR="00223260" w:rsidRPr="00223260" w:rsidRDefault="00223260" w:rsidP="005D376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932" w:type="dxa"/>
            <w:shd w:val="clear" w:color="auto" w:fill="auto"/>
          </w:tcPr>
          <w:p w14:paraId="47E253FE" w14:textId="77777777" w:rsidR="00223260" w:rsidRPr="00223260" w:rsidRDefault="00223260" w:rsidP="005D376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60" w:type="dxa"/>
            <w:tcBorders>
              <w:bottom w:val="dotted" w:sz="4" w:space="0" w:color="auto"/>
            </w:tcBorders>
            <w:shd w:val="clear" w:color="auto" w:fill="auto"/>
          </w:tcPr>
          <w:p w14:paraId="50BD1FF3" w14:textId="77777777" w:rsidR="00223260" w:rsidRPr="00223260" w:rsidRDefault="00223260" w:rsidP="005D376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223260" w:rsidRPr="00223260" w14:paraId="7639307E" w14:textId="77777777" w:rsidTr="00223260">
        <w:tc>
          <w:tcPr>
            <w:tcW w:w="3994" w:type="dxa"/>
            <w:tcBorders>
              <w:top w:val="dotted" w:sz="4" w:space="0" w:color="auto"/>
            </w:tcBorders>
            <w:shd w:val="clear" w:color="auto" w:fill="auto"/>
          </w:tcPr>
          <w:p w14:paraId="70024BFE" w14:textId="77777777" w:rsidR="00223260" w:rsidRPr="00223260" w:rsidRDefault="00223260" w:rsidP="005D3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i/>
                <w:sz w:val="16"/>
                <w:szCs w:val="18"/>
                <w:lang w:eastAsia="pl-PL"/>
              </w:rPr>
              <w:t>Miejscowość, data</w:t>
            </w:r>
          </w:p>
        </w:tc>
        <w:tc>
          <w:tcPr>
            <w:tcW w:w="932" w:type="dxa"/>
            <w:shd w:val="clear" w:color="auto" w:fill="auto"/>
          </w:tcPr>
          <w:p w14:paraId="232A4152" w14:textId="77777777" w:rsidR="00223260" w:rsidRPr="00223260" w:rsidRDefault="00223260" w:rsidP="005D376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3860" w:type="dxa"/>
            <w:tcBorders>
              <w:top w:val="dotted" w:sz="4" w:space="0" w:color="auto"/>
            </w:tcBorders>
            <w:shd w:val="clear" w:color="auto" w:fill="auto"/>
          </w:tcPr>
          <w:p w14:paraId="27189C84" w14:textId="77777777" w:rsidR="00223260" w:rsidRPr="00223260" w:rsidRDefault="00223260" w:rsidP="005D3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i/>
                <w:sz w:val="16"/>
                <w:szCs w:val="18"/>
                <w:lang w:eastAsia="pl-PL"/>
              </w:rPr>
              <w:t>Podpis uczestnika</w:t>
            </w:r>
          </w:p>
        </w:tc>
      </w:tr>
    </w:tbl>
    <w:p w14:paraId="7E02403D" w14:textId="77777777" w:rsidR="00067785" w:rsidRDefault="00067785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  <w:br w:type="page"/>
      </w:r>
    </w:p>
    <w:p w14:paraId="5D8E30F1" w14:textId="77777777" w:rsidR="00223260" w:rsidRPr="00223260" w:rsidRDefault="00223260" w:rsidP="00223260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</w:p>
    <w:p w14:paraId="0B2AC517" w14:textId="77777777" w:rsidR="00223260" w:rsidRPr="00223260" w:rsidRDefault="00223260" w:rsidP="00223260">
      <w:pPr>
        <w:spacing w:after="0" w:line="240" w:lineRule="auto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</w:p>
    <w:p w14:paraId="48DBDBD1" w14:textId="77777777" w:rsidR="009E24D7" w:rsidRPr="00223260" w:rsidRDefault="009E24D7" w:rsidP="009E24D7">
      <w:pPr>
        <w:spacing w:after="0" w:line="240" w:lineRule="auto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</w:p>
    <w:p w14:paraId="358CCD33" w14:textId="77777777" w:rsidR="009E24D7" w:rsidRPr="00223260" w:rsidRDefault="009E24D7" w:rsidP="009E24D7">
      <w:pPr>
        <w:spacing w:after="0" w:line="240" w:lineRule="auto"/>
        <w:jc w:val="center"/>
        <w:rPr>
          <w:rFonts w:asciiTheme="minorHAnsi" w:hAnsiTheme="minorHAnsi" w:cstheme="minorHAnsi"/>
          <w:b/>
          <w:szCs w:val="18"/>
        </w:rPr>
      </w:pPr>
    </w:p>
    <w:p w14:paraId="75A8E30F" w14:textId="1487D547" w:rsidR="009E24D7" w:rsidRPr="00067785" w:rsidRDefault="00067785" w:rsidP="009E24D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067785">
        <w:rPr>
          <w:rFonts w:asciiTheme="minorHAnsi" w:hAnsiTheme="minorHAnsi" w:cstheme="minorHAnsi"/>
          <w:b/>
          <w:sz w:val="24"/>
          <w:szCs w:val="20"/>
        </w:rPr>
        <w:t>OŚWIADCZENIE</w:t>
      </w:r>
    </w:p>
    <w:p w14:paraId="6B1BA5DE" w14:textId="77777777" w:rsidR="009E24D7" w:rsidRPr="00067785" w:rsidRDefault="009E24D7" w:rsidP="009E24D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067785">
        <w:rPr>
          <w:rFonts w:asciiTheme="minorHAnsi" w:hAnsiTheme="minorHAnsi" w:cstheme="minorHAnsi"/>
          <w:b/>
          <w:sz w:val="24"/>
          <w:szCs w:val="20"/>
        </w:rPr>
        <w:t>o wyrażeniu zgody na przetwarzanie danych osobowych</w:t>
      </w:r>
    </w:p>
    <w:p w14:paraId="1EB71363" w14:textId="77777777" w:rsidR="009E24D7" w:rsidRPr="00223260" w:rsidRDefault="009E24D7" w:rsidP="009E24D7">
      <w:pPr>
        <w:spacing w:after="0" w:line="240" w:lineRule="auto"/>
        <w:jc w:val="center"/>
        <w:rPr>
          <w:rFonts w:asciiTheme="minorHAnsi" w:hAnsiTheme="minorHAnsi" w:cstheme="minorHAnsi"/>
          <w:b/>
          <w:szCs w:val="18"/>
        </w:rPr>
      </w:pPr>
    </w:p>
    <w:p w14:paraId="706F796E" w14:textId="77777777" w:rsidR="009E24D7" w:rsidRPr="00223260" w:rsidRDefault="009E24D7" w:rsidP="009E24D7">
      <w:pPr>
        <w:spacing w:after="0" w:line="240" w:lineRule="auto"/>
        <w:jc w:val="center"/>
        <w:rPr>
          <w:rFonts w:asciiTheme="minorHAnsi" w:hAnsiTheme="minorHAnsi" w:cstheme="minorHAnsi"/>
          <w:b/>
          <w:szCs w:val="18"/>
        </w:rPr>
      </w:pPr>
    </w:p>
    <w:p w14:paraId="7F926133" w14:textId="77777777" w:rsidR="009E24D7" w:rsidRPr="00223260" w:rsidRDefault="009E24D7" w:rsidP="009E24D7">
      <w:pPr>
        <w:spacing w:after="0" w:line="240" w:lineRule="auto"/>
        <w:jc w:val="center"/>
        <w:rPr>
          <w:rFonts w:asciiTheme="minorHAnsi" w:hAnsiTheme="minorHAnsi" w:cstheme="minorHAnsi"/>
          <w:b/>
          <w:szCs w:val="18"/>
        </w:rPr>
      </w:pPr>
    </w:p>
    <w:p w14:paraId="2DA7E5A1" w14:textId="16CD1B42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23260">
        <w:rPr>
          <w:rFonts w:ascii="Cambria Math" w:eastAsia="Times New Roman" w:hAnsi="Cambria Math" w:cs="Cambria Math"/>
          <w:b/>
          <w:sz w:val="18"/>
          <w:szCs w:val="18"/>
          <w:lang w:eastAsia="pl-PL"/>
        </w:rPr>
        <w:t>⎕</w:t>
      </w:r>
      <w:r w:rsidRPr="0022326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="006A181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 </w:t>
      </w:r>
      <w:r w:rsidRPr="00223260">
        <w:rPr>
          <w:rFonts w:asciiTheme="minorHAnsi" w:hAnsiTheme="minorHAnsi" w:cstheme="minorHAnsi"/>
          <w:sz w:val="18"/>
          <w:szCs w:val="18"/>
        </w:rPr>
        <w:t>Wyrażam zgodę na przetwarzanie przez Wyższą Szkołę Biznesu z siedzibą w Gorzowie Wielkopolskim przy ul. Walczaka 25 moich danych osobowych – zgodnie z Ustawą z dnia 29 sierpnia 1997 r. o ochronie danych osobowych (tj. Dz. U. z 2016 r. poz. 922 ze zm.).</w:t>
      </w:r>
      <w:r w:rsidRPr="00223260">
        <w:rPr>
          <w:rFonts w:asciiTheme="minorHAnsi" w:hAnsiTheme="minorHAnsi" w:cstheme="minorHAnsi"/>
          <w:sz w:val="18"/>
          <w:szCs w:val="18"/>
        </w:rPr>
        <w:tab/>
      </w:r>
    </w:p>
    <w:p w14:paraId="1D210DF5" w14:textId="77777777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82139E3" w14:textId="74B675AB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23260">
        <w:rPr>
          <w:rFonts w:ascii="Cambria Math" w:eastAsia="Times New Roman" w:hAnsi="Cambria Math" w:cs="Cambria Math"/>
          <w:b/>
          <w:sz w:val="18"/>
          <w:szCs w:val="18"/>
          <w:lang w:eastAsia="pl-PL"/>
        </w:rPr>
        <w:t>⎕</w:t>
      </w:r>
      <w:r w:rsidRPr="0022326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="006A181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Pr="00223260">
        <w:rPr>
          <w:rFonts w:asciiTheme="minorHAnsi" w:hAnsiTheme="minorHAnsi" w:cstheme="minorHAnsi"/>
          <w:sz w:val="18"/>
          <w:szCs w:val="18"/>
        </w:rPr>
        <w:t>Wyrażam zgodę na gromadzenie, przetwarzanie moich danych osobowych przez Wyższą Szkołę Biznesu w Gorzowie Wielkopolskim w celach i przez okres prowadzonej rekrutacji oraz przez okres trwania kursu, a</w:t>
      </w:r>
      <w:r w:rsidRPr="00223260">
        <w:rPr>
          <w:rFonts w:asciiTheme="minorHAnsi" w:hAnsiTheme="minorHAnsi" w:cstheme="minorHAnsi"/>
          <w:b/>
          <w:sz w:val="18"/>
          <w:szCs w:val="18"/>
        </w:rPr>
        <w:t> </w:t>
      </w:r>
      <w:r w:rsidRPr="00223260">
        <w:rPr>
          <w:rFonts w:asciiTheme="minorHAnsi" w:hAnsiTheme="minorHAnsi" w:cstheme="minorHAnsi"/>
          <w:sz w:val="18"/>
          <w:szCs w:val="18"/>
        </w:rPr>
        <w:t>także wprowadzanie ich do systemów teleinformatycznych wymienionej instytucji.</w:t>
      </w:r>
    </w:p>
    <w:p w14:paraId="4DB670B0" w14:textId="77777777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B0DE4C1" w14:textId="18A45DFD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23260">
        <w:rPr>
          <w:rFonts w:ascii="Cambria Math" w:eastAsia="Times New Roman" w:hAnsi="Cambria Math" w:cs="Cambria Math"/>
          <w:b/>
          <w:sz w:val="18"/>
          <w:szCs w:val="18"/>
          <w:lang w:eastAsia="pl-PL"/>
        </w:rPr>
        <w:t>⎕</w:t>
      </w:r>
      <w:r w:rsidRPr="0022326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="006A181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Pr="00223260">
        <w:rPr>
          <w:rFonts w:asciiTheme="minorHAnsi" w:hAnsiTheme="minorHAnsi" w:cstheme="minorHAnsi"/>
          <w:sz w:val="18"/>
          <w:szCs w:val="18"/>
        </w:rPr>
        <w:t>Wyrażam zgodę na otrzymywanie na wskazany adres poczty elektronicznej informacji na temat oferty edukacyjno-szkoleniowej WSB.</w:t>
      </w:r>
    </w:p>
    <w:p w14:paraId="0F0DB1A2" w14:textId="77777777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B644E86" w14:textId="7DB80BA9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23260">
        <w:rPr>
          <w:rFonts w:ascii="Cambria Math" w:eastAsia="Times New Roman" w:hAnsi="Cambria Math" w:cs="Cambria Math"/>
          <w:b/>
          <w:sz w:val="18"/>
          <w:szCs w:val="18"/>
          <w:lang w:eastAsia="pl-PL"/>
        </w:rPr>
        <w:t>⎕</w:t>
      </w:r>
      <w:r w:rsidRPr="0022326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="006A181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  </w:t>
      </w:r>
      <w:r w:rsidRPr="00223260">
        <w:rPr>
          <w:rFonts w:asciiTheme="minorHAnsi" w:hAnsiTheme="minorHAnsi" w:cstheme="minorHAnsi"/>
          <w:sz w:val="18"/>
          <w:szCs w:val="18"/>
        </w:rPr>
        <w:t>Oświadczam, iż znane mi jest prawo do wglądu i poprawiania udostępnionych przeze mnie danych, jak również możliwość cofnięcia zgody na ich przetwarzanie przez Wyższą Szkołę Biznesu w Gorzowie Wielkopolskim. Cofnięcie musi odbyć się w formie pisemnej.</w:t>
      </w:r>
    </w:p>
    <w:p w14:paraId="722526C5" w14:textId="77777777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64D4755" w14:textId="244972A8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23260">
        <w:rPr>
          <w:rFonts w:ascii="Cambria Math" w:eastAsia="Times New Roman" w:hAnsi="Cambria Math" w:cs="Cambria Math"/>
          <w:b/>
          <w:sz w:val="18"/>
          <w:szCs w:val="18"/>
          <w:lang w:eastAsia="pl-PL"/>
        </w:rPr>
        <w:t>⎕</w:t>
      </w:r>
      <w:r w:rsidRPr="0022326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="006A181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Pr="00223260">
        <w:rPr>
          <w:rFonts w:asciiTheme="minorHAnsi" w:hAnsiTheme="minorHAnsi" w:cstheme="minorHAnsi"/>
          <w:sz w:val="18"/>
          <w:szCs w:val="18"/>
        </w:rPr>
        <w:t>Oświadczam, że poinformowany/-a zostałem/-</w:t>
      </w:r>
      <w:proofErr w:type="spellStart"/>
      <w:r w:rsidRPr="00223260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223260">
        <w:rPr>
          <w:rFonts w:asciiTheme="minorHAnsi" w:hAnsiTheme="minorHAnsi" w:cstheme="minorHAnsi"/>
          <w:sz w:val="18"/>
          <w:szCs w:val="18"/>
        </w:rPr>
        <w:t xml:space="preserve"> o fakcie, że administratorem moich danych osobowych do czasu zakończania kursu będzie Wyższa Szkoła Biznesu w Gorzowie Wielkopolskim, a jego przedstawicielem jest Inspektor Danych Osobowych (e-mail: daneosobowe@wsb.gorzow.pl, tel. 95 733 66 68) oraz o tym, że w terminie trzech tygodni od</w:t>
      </w:r>
      <w:r w:rsidR="006A1818">
        <w:rPr>
          <w:rFonts w:asciiTheme="minorHAnsi" w:hAnsiTheme="minorHAnsi" w:cstheme="minorHAnsi"/>
          <w:sz w:val="18"/>
          <w:szCs w:val="18"/>
        </w:rPr>
        <w:t> </w:t>
      </w:r>
      <w:r w:rsidRPr="00223260">
        <w:rPr>
          <w:rFonts w:asciiTheme="minorHAnsi" w:hAnsiTheme="minorHAnsi" w:cstheme="minorHAnsi"/>
          <w:sz w:val="18"/>
          <w:szCs w:val="18"/>
        </w:rPr>
        <w:t>zakończenia kursu moje dane osobowe zostaną usunięte przez administratora danych.</w:t>
      </w:r>
    </w:p>
    <w:p w14:paraId="2DB653C8" w14:textId="77777777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6B8F992" w14:textId="4FC963FA" w:rsidR="009E24D7" w:rsidRPr="00223260" w:rsidRDefault="009E24D7" w:rsidP="009E24D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23260">
        <w:rPr>
          <w:rFonts w:ascii="Cambria Math" w:eastAsia="Times New Roman" w:hAnsi="Cambria Math" w:cs="Cambria Math"/>
          <w:b/>
          <w:sz w:val="18"/>
          <w:szCs w:val="18"/>
          <w:lang w:eastAsia="pl-PL"/>
        </w:rPr>
        <w:t>⎕</w:t>
      </w:r>
      <w:r w:rsidRPr="0022326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="006A1818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Pr="00223260">
        <w:rPr>
          <w:rFonts w:asciiTheme="minorHAnsi" w:hAnsiTheme="minorHAnsi" w:cstheme="minorHAnsi"/>
          <w:sz w:val="18"/>
          <w:szCs w:val="18"/>
        </w:rPr>
        <w:t>Oświadczam, że powyższe oświadczenie wypełniłem/-</w:t>
      </w:r>
      <w:proofErr w:type="spellStart"/>
      <w:r w:rsidRPr="00223260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223260">
        <w:rPr>
          <w:rFonts w:asciiTheme="minorHAnsi" w:hAnsiTheme="minorHAnsi" w:cstheme="minorHAnsi"/>
          <w:sz w:val="18"/>
          <w:szCs w:val="18"/>
        </w:rPr>
        <w:t xml:space="preserve"> dobrowolnie zgodnie z prawdą, i że jestem świadomy/-a odpowiedzialności karnej z art. 233 par.1 KK za zeznawanie nieprawdy lub zatajanie prawdy.</w:t>
      </w:r>
    </w:p>
    <w:p w14:paraId="414B2EAE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2326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C4A9E7A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55AEA348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27BAEFD4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498F565B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AF0BFB2" w14:textId="77777777" w:rsidR="009E24D7" w:rsidRPr="00223260" w:rsidRDefault="009E24D7" w:rsidP="009E24D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5A282609" w14:textId="77777777" w:rsidR="00223260" w:rsidRPr="00223260" w:rsidRDefault="00223260" w:rsidP="00223260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744"/>
        <w:gridCol w:w="932"/>
        <w:gridCol w:w="3860"/>
      </w:tblGrid>
      <w:tr w:rsidR="00223260" w:rsidRPr="00223260" w14:paraId="2605DC57" w14:textId="77777777" w:rsidTr="005D3767"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14:paraId="51481111" w14:textId="77777777" w:rsidR="00223260" w:rsidRPr="00223260" w:rsidRDefault="00223260" w:rsidP="005D376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4C3A54C" w14:textId="77777777" w:rsidR="00223260" w:rsidRPr="00223260" w:rsidRDefault="00223260" w:rsidP="005D376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</w:tcPr>
          <w:p w14:paraId="70A93291" w14:textId="77777777" w:rsidR="00223260" w:rsidRPr="00223260" w:rsidRDefault="00223260" w:rsidP="005D376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223260" w:rsidRPr="00223260" w14:paraId="3E871987" w14:textId="77777777" w:rsidTr="005D3767"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</w:tcPr>
          <w:p w14:paraId="49E2AC3A" w14:textId="77777777" w:rsidR="00223260" w:rsidRPr="00223260" w:rsidRDefault="00223260" w:rsidP="005D3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i/>
                <w:sz w:val="16"/>
                <w:szCs w:val="18"/>
                <w:lang w:eastAsia="pl-PL"/>
              </w:rPr>
              <w:t>Miejscowość, data</w:t>
            </w:r>
          </w:p>
        </w:tc>
        <w:tc>
          <w:tcPr>
            <w:tcW w:w="992" w:type="dxa"/>
            <w:shd w:val="clear" w:color="auto" w:fill="auto"/>
          </w:tcPr>
          <w:p w14:paraId="17F616DF" w14:textId="77777777" w:rsidR="00223260" w:rsidRPr="00223260" w:rsidRDefault="00223260" w:rsidP="005D376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56D82EC5" w14:textId="77777777" w:rsidR="00223260" w:rsidRPr="00223260" w:rsidRDefault="00223260" w:rsidP="005D3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</w:pPr>
            <w:r w:rsidRPr="00223260">
              <w:rPr>
                <w:rFonts w:asciiTheme="minorHAnsi" w:eastAsia="Times New Roman" w:hAnsiTheme="minorHAnsi" w:cstheme="minorHAnsi"/>
                <w:i/>
                <w:sz w:val="16"/>
                <w:szCs w:val="18"/>
                <w:lang w:eastAsia="pl-PL"/>
              </w:rPr>
              <w:t>Podpis uczestnika</w:t>
            </w:r>
          </w:p>
        </w:tc>
      </w:tr>
    </w:tbl>
    <w:p w14:paraId="5FEB2157" w14:textId="77777777" w:rsidR="00223260" w:rsidRPr="00223260" w:rsidRDefault="00223260" w:rsidP="00223260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</w:p>
    <w:p w14:paraId="5A6AE384" w14:textId="77777777" w:rsidR="00223260" w:rsidRPr="00223260" w:rsidRDefault="00223260" w:rsidP="00223260">
      <w:pPr>
        <w:spacing w:after="0" w:line="240" w:lineRule="auto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</w:p>
    <w:p w14:paraId="6274D0E1" w14:textId="77777777" w:rsidR="00710482" w:rsidRPr="00223260" w:rsidRDefault="00710482" w:rsidP="00223260">
      <w:pPr>
        <w:spacing w:after="0" w:line="240" w:lineRule="auto"/>
        <w:rPr>
          <w:rFonts w:asciiTheme="minorHAnsi" w:hAnsiTheme="minorHAnsi" w:cstheme="minorHAnsi"/>
        </w:rPr>
      </w:pPr>
    </w:p>
    <w:sectPr w:rsidR="00710482" w:rsidRPr="00223260" w:rsidSect="00067785">
      <w:headerReference w:type="default" r:id="rId8"/>
      <w:footerReference w:type="default" r:id="rId9"/>
      <w:pgSz w:w="11906" w:h="16838" w:code="9"/>
      <w:pgMar w:top="2410" w:right="1418" w:bottom="1588" w:left="1418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9F2AA" w14:textId="77777777" w:rsidR="00202B9D" w:rsidRDefault="00202B9D" w:rsidP="007138C9">
      <w:pPr>
        <w:spacing w:after="0" w:line="240" w:lineRule="auto"/>
      </w:pPr>
      <w:r>
        <w:separator/>
      </w:r>
    </w:p>
  </w:endnote>
  <w:endnote w:type="continuationSeparator" w:id="0">
    <w:p w14:paraId="6990CD6D" w14:textId="77777777" w:rsidR="00202B9D" w:rsidRDefault="00202B9D" w:rsidP="0071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4C451" w14:textId="2B1AD182" w:rsidR="00AB4D60" w:rsidRDefault="001476D5" w:rsidP="003043ED">
    <w:pPr>
      <w:pStyle w:val="Stopka"/>
      <w:ind w:left="-1418" w:right="-1278"/>
    </w:pPr>
    <w:r>
      <w:rPr>
        <w:noProof/>
      </w:rPr>
      <w:drawing>
        <wp:inline distT="0" distB="0" distL="0" distR="0" wp14:anchorId="3EE42764" wp14:editId="23A51440">
          <wp:extent cx="7639152" cy="726440"/>
          <wp:effectExtent l="0" t="0" r="0" b="0"/>
          <wp:docPr id="6785621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3853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9027" cy="729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11370" w14:textId="77777777" w:rsidR="00202B9D" w:rsidRDefault="00202B9D" w:rsidP="007138C9">
      <w:pPr>
        <w:spacing w:after="0" w:line="240" w:lineRule="auto"/>
      </w:pPr>
      <w:r>
        <w:separator/>
      </w:r>
    </w:p>
  </w:footnote>
  <w:footnote w:type="continuationSeparator" w:id="0">
    <w:p w14:paraId="79BD5DAB" w14:textId="77777777" w:rsidR="00202B9D" w:rsidRDefault="00202B9D" w:rsidP="0071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CC5C6" w14:textId="18EBE684" w:rsidR="0025406C" w:rsidRDefault="009E11E4" w:rsidP="007138C9">
    <w:pPr>
      <w:pStyle w:val="Nagwek"/>
      <w:tabs>
        <w:tab w:val="clear" w:pos="9072"/>
        <w:tab w:val="right" w:pos="10490"/>
      </w:tabs>
      <w:ind w:left="-1417" w:right="-1417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F009B34" wp14:editId="22A71F9F">
          <wp:simplePos x="0" y="0"/>
          <wp:positionH relativeFrom="column">
            <wp:posOffset>-900430</wp:posOffset>
          </wp:positionH>
          <wp:positionV relativeFrom="paragraph">
            <wp:posOffset>98425</wp:posOffset>
          </wp:positionV>
          <wp:extent cx="7533688" cy="1051560"/>
          <wp:effectExtent l="0" t="0" r="0" b="0"/>
          <wp:wrapNone/>
          <wp:docPr id="1574831725" name="Obraz 1574831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366" cy="105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EC13C6" w14:textId="0074DCAD" w:rsidR="007138C9" w:rsidRDefault="007138C9" w:rsidP="00A636B2">
    <w:pPr>
      <w:pStyle w:val="Nagwek"/>
      <w:tabs>
        <w:tab w:val="clear" w:pos="9072"/>
        <w:tab w:val="right" w:pos="10490"/>
      </w:tabs>
      <w:ind w:righ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B7CA5"/>
    <w:multiLevelType w:val="hybridMultilevel"/>
    <w:tmpl w:val="318AD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A77C66"/>
    <w:multiLevelType w:val="hybridMultilevel"/>
    <w:tmpl w:val="76D2E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7434">
    <w:abstractNumId w:val="1"/>
  </w:num>
  <w:num w:numId="2" w16cid:durableId="102586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C9"/>
    <w:rsid w:val="000409EE"/>
    <w:rsid w:val="000445EB"/>
    <w:rsid w:val="00067785"/>
    <w:rsid w:val="00081482"/>
    <w:rsid w:val="000B7D3E"/>
    <w:rsid w:val="000F0019"/>
    <w:rsid w:val="0011750D"/>
    <w:rsid w:val="001476D5"/>
    <w:rsid w:val="00167655"/>
    <w:rsid w:val="001805C1"/>
    <w:rsid w:val="001A4FA0"/>
    <w:rsid w:val="00202B9D"/>
    <w:rsid w:val="00223260"/>
    <w:rsid w:val="00244F0E"/>
    <w:rsid w:val="0025406C"/>
    <w:rsid w:val="00263A00"/>
    <w:rsid w:val="002B7E1A"/>
    <w:rsid w:val="002B7ECF"/>
    <w:rsid w:val="002E50FA"/>
    <w:rsid w:val="002F100B"/>
    <w:rsid w:val="003043ED"/>
    <w:rsid w:val="00370A69"/>
    <w:rsid w:val="0037497D"/>
    <w:rsid w:val="00387D59"/>
    <w:rsid w:val="00395521"/>
    <w:rsid w:val="004341E1"/>
    <w:rsid w:val="00441836"/>
    <w:rsid w:val="00471C96"/>
    <w:rsid w:val="00495AF0"/>
    <w:rsid w:val="004E3444"/>
    <w:rsid w:val="00517261"/>
    <w:rsid w:val="00535D99"/>
    <w:rsid w:val="005669F7"/>
    <w:rsid w:val="005B1D8C"/>
    <w:rsid w:val="005C5E92"/>
    <w:rsid w:val="0060420D"/>
    <w:rsid w:val="00604C04"/>
    <w:rsid w:val="00635DEA"/>
    <w:rsid w:val="006365EA"/>
    <w:rsid w:val="00672FC1"/>
    <w:rsid w:val="00674E5D"/>
    <w:rsid w:val="006A1818"/>
    <w:rsid w:val="006B0C5F"/>
    <w:rsid w:val="006E22FE"/>
    <w:rsid w:val="00710482"/>
    <w:rsid w:val="007138C9"/>
    <w:rsid w:val="00717145"/>
    <w:rsid w:val="007E0C32"/>
    <w:rsid w:val="00813126"/>
    <w:rsid w:val="008279B8"/>
    <w:rsid w:val="008727B5"/>
    <w:rsid w:val="008A7478"/>
    <w:rsid w:val="008F0608"/>
    <w:rsid w:val="00970FD4"/>
    <w:rsid w:val="009C0486"/>
    <w:rsid w:val="009E11E4"/>
    <w:rsid w:val="009E24D7"/>
    <w:rsid w:val="009F2A1C"/>
    <w:rsid w:val="00A31869"/>
    <w:rsid w:val="00A40BBF"/>
    <w:rsid w:val="00A636B2"/>
    <w:rsid w:val="00A86385"/>
    <w:rsid w:val="00A92151"/>
    <w:rsid w:val="00AB2976"/>
    <w:rsid w:val="00AB4BCB"/>
    <w:rsid w:val="00AB4D60"/>
    <w:rsid w:val="00AC3787"/>
    <w:rsid w:val="00AD3287"/>
    <w:rsid w:val="00AD65DA"/>
    <w:rsid w:val="00B04B57"/>
    <w:rsid w:val="00B443B3"/>
    <w:rsid w:val="00BB5BA7"/>
    <w:rsid w:val="00C00718"/>
    <w:rsid w:val="00C42206"/>
    <w:rsid w:val="00C55F33"/>
    <w:rsid w:val="00CE5A64"/>
    <w:rsid w:val="00CF364C"/>
    <w:rsid w:val="00D853EA"/>
    <w:rsid w:val="00DA2416"/>
    <w:rsid w:val="00DD3607"/>
    <w:rsid w:val="00E13551"/>
    <w:rsid w:val="00E4173C"/>
    <w:rsid w:val="00E621F8"/>
    <w:rsid w:val="00E82C36"/>
    <w:rsid w:val="00EE2D65"/>
    <w:rsid w:val="00F071C6"/>
    <w:rsid w:val="00F85858"/>
    <w:rsid w:val="00F92958"/>
    <w:rsid w:val="00FA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5B755"/>
  <w15:docId w15:val="{A7BBC195-D474-4C2F-8648-D1F85C08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50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8C9"/>
  </w:style>
  <w:style w:type="paragraph" w:styleId="Stopka">
    <w:name w:val="footer"/>
    <w:basedOn w:val="Normalny"/>
    <w:link w:val="StopkaZnak"/>
    <w:uiPriority w:val="99"/>
    <w:unhideWhenUsed/>
    <w:rsid w:val="0071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8C9"/>
  </w:style>
  <w:style w:type="paragraph" w:styleId="Tekstdymka">
    <w:name w:val="Balloon Text"/>
    <w:basedOn w:val="Normalny"/>
    <w:link w:val="TekstdymkaZnak"/>
    <w:uiPriority w:val="99"/>
    <w:semiHidden/>
    <w:unhideWhenUsed/>
    <w:rsid w:val="0071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38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45EB"/>
    <w:pPr>
      <w:ind w:left="720"/>
      <w:contextualSpacing/>
    </w:pPr>
  </w:style>
  <w:style w:type="character" w:styleId="Hipercze">
    <w:name w:val="Hyperlink"/>
    <w:uiPriority w:val="99"/>
    <w:unhideWhenUsed/>
    <w:rsid w:val="009E24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yplomowe@wsb.gor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</dc:creator>
  <cp:lastModifiedBy>Arleta Dworczak WSB</cp:lastModifiedBy>
  <cp:revision>3</cp:revision>
  <cp:lastPrinted>2025-05-16T09:38:00Z</cp:lastPrinted>
  <dcterms:created xsi:type="dcterms:W3CDTF">2025-05-16T09:38:00Z</dcterms:created>
  <dcterms:modified xsi:type="dcterms:W3CDTF">2025-05-16T10:31:00Z</dcterms:modified>
</cp:coreProperties>
</file>